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889"/>
        <w:gridCol w:w="5494"/>
      </w:tblGrid>
      <w:tr w:rsidR="008058B2" w:rsidTr="008058B2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8058B2" w:rsidRDefault="008058B2" w:rsidP="008058B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058B2" w:rsidRDefault="008058B2" w:rsidP="008058B2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Приложение №1 к распоряжению</w:t>
            </w:r>
          </w:p>
          <w:p w:rsidR="008058B2" w:rsidRDefault="008058B2" w:rsidP="008058B2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администрации Алексеевского муниципального образования  №28 от 30.04.2025г.</w:t>
            </w:r>
          </w:p>
          <w:p w:rsidR="008058B2" w:rsidRDefault="008058B2" w:rsidP="008058B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</w:tbl>
    <w:p w:rsidR="008058B2" w:rsidRDefault="008058B2" w:rsidP="008058B2">
      <w:pPr>
        <w:widowControl w:val="0"/>
        <w:autoSpaceDE w:val="0"/>
        <w:autoSpaceDN w:val="0"/>
        <w:adjustRightInd w:val="0"/>
        <w:jc w:val="right"/>
      </w:pPr>
    </w:p>
    <w:p w:rsidR="008058B2" w:rsidRDefault="008058B2" w:rsidP="008058B2">
      <w:pPr>
        <w:widowControl w:val="0"/>
        <w:autoSpaceDE w:val="0"/>
        <w:autoSpaceDN w:val="0"/>
        <w:adjustRightInd w:val="0"/>
        <w:jc w:val="right"/>
      </w:pPr>
    </w:p>
    <w:p w:rsidR="008058B2" w:rsidRDefault="008058B2" w:rsidP="00E64B68">
      <w:pPr>
        <w:widowControl w:val="0"/>
        <w:autoSpaceDE w:val="0"/>
        <w:autoSpaceDN w:val="0"/>
        <w:adjustRightInd w:val="0"/>
        <w:jc w:val="center"/>
      </w:pPr>
    </w:p>
    <w:p w:rsidR="00B63B8C" w:rsidRDefault="005F077C" w:rsidP="00E64B68">
      <w:pPr>
        <w:widowControl w:val="0"/>
        <w:autoSpaceDE w:val="0"/>
        <w:autoSpaceDN w:val="0"/>
        <w:adjustRightInd w:val="0"/>
        <w:jc w:val="center"/>
        <w:rPr>
          <w:b/>
        </w:rPr>
      </w:pPr>
      <w:hyperlink w:anchor="Par39" w:history="1">
        <w:r w:rsidR="00B63B8C" w:rsidRPr="00A73CB1">
          <w:rPr>
            <w:b/>
          </w:rPr>
          <w:t>План</w:t>
        </w:r>
      </w:hyperlink>
    </w:p>
    <w:p w:rsidR="00356A73" w:rsidRDefault="00B63B8C" w:rsidP="00E64B6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3CB1">
        <w:rPr>
          <w:b/>
        </w:rPr>
        <w:t xml:space="preserve"> мероприятий по подготовке объектов жилищно-коммунального хозяйства</w:t>
      </w:r>
      <w:r w:rsidR="00E759AB">
        <w:rPr>
          <w:b/>
        </w:rPr>
        <w:t>,</w:t>
      </w:r>
      <w:r w:rsidR="00E759AB" w:rsidRPr="00E759AB">
        <w:rPr>
          <w:b/>
        </w:rPr>
        <w:t xml:space="preserve"> </w:t>
      </w:r>
      <w:r w:rsidR="00E759AB">
        <w:rPr>
          <w:b/>
        </w:rPr>
        <w:t>электроэнергетики</w:t>
      </w:r>
      <w:r w:rsidR="00E759AB" w:rsidRPr="00A73CB1">
        <w:rPr>
          <w:b/>
        </w:rPr>
        <w:t xml:space="preserve"> </w:t>
      </w:r>
      <w:r w:rsidRPr="00A73CB1">
        <w:rPr>
          <w:b/>
        </w:rPr>
        <w:t xml:space="preserve"> </w:t>
      </w:r>
      <w:r>
        <w:rPr>
          <w:b/>
          <w:bCs/>
        </w:rPr>
        <w:t xml:space="preserve">на территории </w:t>
      </w:r>
    </w:p>
    <w:p w:rsidR="00B63B8C" w:rsidRPr="00A73CB1" w:rsidRDefault="00356A73" w:rsidP="00E64B6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Алексеевского МО</w:t>
      </w:r>
      <w:r w:rsidR="00B63B8C" w:rsidRPr="00A73CB1">
        <w:rPr>
          <w:b/>
          <w:bCs/>
        </w:rPr>
        <w:t xml:space="preserve"> </w:t>
      </w:r>
      <w:r w:rsidR="00B63B8C">
        <w:rPr>
          <w:b/>
        </w:rPr>
        <w:t xml:space="preserve">к </w:t>
      </w:r>
      <w:r w:rsidR="00E759AB">
        <w:rPr>
          <w:b/>
        </w:rPr>
        <w:t>отопительному</w:t>
      </w:r>
      <w:r w:rsidR="00B63B8C">
        <w:rPr>
          <w:b/>
        </w:rPr>
        <w:t xml:space="preserve"> периоду 202</w:t>
      </w:r>
      <w:r w:rsidR="000F2BE5">
        <w:rPr>
          <w:b/>
        </w:rPr>
        <w:t>5</w:t>
      </w:r>
      <w:r w:rsidR="00B63B8C">
        <w:rPr>
          <w:b/>
        </w:rPr>
        <w:t>-202</w:t>
      </w:r>
      <w:r w:rsidR="000F2BE5">
        <w:rPr>
          <w:b/>
        </w:rPr>
        <w:t>6</w:t>
      </w:r>
      <w:r w:rsidR="00B63B8C">
        <w:rPr>
          <w:b/>
        </w:rPr>
        <w:t xml:space="preserve"> гг. </w:t>
      </w:r>
    </w:p>
    <w:p w:rsidR="00B63B8C" w:rsidRDefault="00B63B8C" w:rsidP="00E64B68">
      <w:pPr>
        <w:widowControl w:val="0"/>
        <w:autoSpaceDE w:val="0"/>
        <w:autoSpaceDN w:val="0"/>
        <w:adjustRightInd w:val="0"/>
        <w:jc w:val="center"/>
      </w:pPr>
    </w:p>
    <w:p w:rsidR="000F2BE5" w:rsidRPr="004D6C59" w:rsidRDefault="000F2BE5" w:rsidP="00E64B68">
      <w:pPr>
        <w:widowControl w:val="0"/>
        <w:autoSpaceDE w:val="0"/>
        <w:autoSpaceDN w:val="0"/>
        <w:adjustRightInd w:val="0"/>
        <w:jc w:val="center"/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230"/>
        <w:gridCol w:w="2976"/>
        <w:gridCol w:w="4253"/>
      </w:tblGrid>
      <w:tr w:rsidR="00812E4C" w:rsidRPr="004D6C59" w:rsidTr="00E5175B">
        <w:trPr>
          <w:trHeight w:val="315"/>
        </w:trPr>
        <w:tc>
          <w:tcPr>
            <w:tcW w:w="851" w:type="dxa"/>
          </w:tcPr>
          <w:p w:rsidR="00812E4C" w:rsidRPr="004D6C59" w:rsidRDefault="00812E4C" w:rsidP="004507E0">
            <w:r>
              <w:t>№</w:t>
            </w:r>
            <w:proofErr w:type="spellStart"/>
            <w:r w:rsidRPr="004D6C59">
              <w:t>пп</w:t>
            </w:r>
            <w:proofErr w:type="spellEnd"/>
          </w:p>
        </w:tc>
        <w:tc>
          <w:tcPr>
            <w:tcW w:w="7230" w:type="dxa"/>
          </w:tcPr>
          <w:p w:rsidR="00812E4C" w:rsidRPr="004D6C59" w:rsidRDefault="00812E4C" w:rsidP="004507E0">
            <w:pPr>
              <w:jc w:val="center"/>
            </w:pPr>
            <w:r w:rsidRPr="004D6C59">
              <w:t>Наименование мероприятия</w:t>
            </w:r>
          </w:p>
        </w:tc>
        <w:tc>
          <w:tcPr>
            <w:tcW w:w="2976" w:type="dxa"/>
          </w:tcPr>
          <w:p w:rsidR="00812E4C" w:rsidRPr="004D6C59" w:rsidRDefault="00812E4C" w:rsidP="004507E0">
            <w:pPr>
              <w:jc w:val="center"/>
            </w:pPr>
            <w:r w:rsidRPr="004D6C59">
              <w:t>Срок исполнения</w:t>
            </w:r>
          </w:p>
        </w:tc>
        <w:tc>
          <w:tcPr>
            <w:tcW w:w="4253" w:type="dxa"/>
          </w:tcPr>
          <w:p w:rsidR="00812E4C" w:rsidRPr="004D6C59" w:rsidRDefault="00812E4C" w:rsidP="004507E0">
            <w:pPr>
              <w:jc w:val="center"/>
            </w:pPr>
            <w:r w:rsidRPr="004D6C59">
              <w:t>Ответственный исполнитель</w:t>
            </w:r>
          </w:p>
        </w:tc>
      </w:tr>
      <w:tr w:rsidR="00812E4C" w:rsidRPr="004D6C59" w:rsidTr="00E5175B">
        <w:trPr>
          <w:trHeight w:val="315"/>
        </w:trPr>
        <w:tc>
          <w:tcPr>
            <w:tcW w:w="851" w:type="dxa"/>
          </w:tcPr>
          <w:p w:rsidR="00812E4C" w:rsidRPr="004D6C59" w:rsidRDefault="00812E4C" w:rsidP="004507E0">
            <w:pPr>
              <w:jc w:val="center"/>
            </w:pPr>
            <w:r w:rsidRPr="004D6C59">
              <w:t>1</w:t>
            </w:r>
          </w:p>
        </w:tc>
        <w:tc>
          <w:tcPr>
            <w:tcW w:w="7230" w:type="dxa"/>
          </w:tcPr>
          <w:p w:rsidR="00812E4C" w:rsidRPr="004D6C59" w:rsidRDefault="00812E4C" w:rsidP="004507E0">
            <w:pPr>
              <w:jc w:val="center"/>
            </w:pPr>
            <w:r w:rsidRPr="004D6C59">
              <w:t>2</w:t>
            </w:r>
          </w:p>
        </w:tc>
        <w:tc>
          <w:tcPr>
            <w:tcW w:w="2976" w:type="dxa"/>
          </w:tcPr>
          <w:p w:rsidR="00812E4C" w:rsidRPr="004D6C59" w:rsidRDefault="00812E4C" w:rsidP="004507E0">
            <w:pPr>
              <w:jc w:val="center"/>
            </w:pPr>
            <w:r w:rsidRPr="004D6C59">
              <w:t>3</w:t>
            </w:r>
          </w:p>
        </w:tc>
        <w:tc>
          <w:tcPr>
            <w:tcW w:w="4253" w:type="dxa"/>
          </w:tcPr>
          <w:p w:rsidR="00812E4C" w:rsidRPr="004D6C59" w:rsidRDefault="00812E4C" w:rsidP="004507E0">
            <w:pPr>
              <w:jc w:val="center"/>
            </w:pPr>
            <w:r w:rsidRPr="004D6C59">
              <w:t>4</w:t>
            </w:r>
          </w:p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</w:pPr>
            <w:r w:rsidRPr="00E5175B">
              <w:t xml:space="preserve">Текущий ремонт оборудования котельной </w:t>
            </w:r>
            <w:proofErr w:type="spellStart"/>
            <w:r w:rsidRPr="00E5175B">
              <w:t>рп</w:t>
            </w:r>
            <w:proofErr w:type="spellEnd"/>
            <w:r w:rsidRPr="00E5175B">
              <w:t>. Алексеевск, в т.ч.:</w:t>
            </w:r>
          </w:p>
          <w:p w:rsidR="00060F40" w:rsidRPr="00E5175B" w:rsidRDefault="00060F40" w:rsidP="00356A73">
            <w:pPr>
              <w:jc w:val="both"/>
            </w:pP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сентябрь 2025г.</w:t>
            </w:r>
          </w:p>
        </w:tc>
        <w:tc>
          <w:tcPr>
            <w:tcW w:w="4253" w:type="dxa"/>
            <w:vMerge w:val="restart"/>
          </w:tcPr>
          <w:p w:rsidR="00060F40" w:rsidRPr="00101864" w:rsidRDefault="00060F40">
            <w:r>
              <w:t xml:space="preserve">Директор Марков В.А., начальник котельной </w:t>
            </w:r>
            <w:proofErr w:type="spellStart"/>
            <w:r>
              <w:t>Унжаков</w:t>
            </w:r>
            <w:proofErr w:type="spellEnd"/>
            <w:r>
              <w:t xml:space="preserve"> А.В., слесарь-ремонтник</w:t>
            </w:r>
          </w:p>
          <w:p w:rsidR="00060F40" w:rsidRPr="00101864" w:rsidRDefault="00060F40" w:rsidP="00B64EEB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</w:pPr>
            <w:r w:rsidRPr="00E5175B">
              <w:t>Частичная переборка топок котлов КЕ-10, 4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август-сентябрь 2025г.</w:t>
            </w:r>
          </w:p>
        </w:tc>
        <w:tc>
          <w:tcPr>
            <w:tcW w:w="4253" w:type="dxa"/>
            <w:vMerge/>
          </w:tcPr>
          <w:p w:rsidR="00060F40" w:rsidRDefault="00060F40" w:rsidP="00B64EEB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1.2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 xml:space="preserve">Ремонт сетевого насоса </w:t>
            </w:r>
            <w:r w:rsidRPr="00E5175B">
              <w:rPr>
                <w:rStyle w:val="210pt"/>
                <w:b w:val="0"/>
                <w:sz w:val="24"/>
                <w:szCs w:val="24"/>
                <w:lang w:val="en-US" w:eastAsia="en-US" w:bidi="en-US"/>
              </w:rPr>
              <w:t>IL</w:t>
            </w:r>
            <w:r w:rsidRPr="00E5175B">
              <w:rPr>
                <w:rStyle w:val="210pt"/>
                <w:b w:val="0"/>
                <w:sz w:val="24"/>
                <w:szCs w:val="24"/>
                <w:lang w:eastAsia="en-US" w:bidi="en-US"/>
              </w:rPr>
              <w:t xml:space="preserve">80/220 </w:t>
            </w:r>
            <w:r w:rsidRPr="00E5175B">
              <w:rPr>
                <w:rStyle w:val="210pt"/>
                <w:b w:val="0"/>
                <w:sz w:val="24"/>
                <w:szCs w:val="24"/>
              </w:rPr>
              <w:t xml:space="preserve">СН-5, </w:t>
            </w:r>
            <w:r w:rsidRPr="00E5175B">
              <w:rPr>
                <w:rStyle w:val="2MicrosoftSansSerif11pt"/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техобслуживание сетевых насосов </w:t>
            </w:r>
            <w:r w:rsidRPr="00E5175B">
              <w:rPr>
                <w:rStyle w:val="210pt"/>
                <w:b w:val="0"/>
                <w:sz w:val="24"/>
                <w:szCs w:val="24"/>
              </w:rPr>
              <w:t xml:space="preserve">СН-1, СН-2, СН-3, </w:t>
            </w:r>
            <w:r w:rsidRPr="00E5175B">
              <w:rPr>
                <w:rStyle w:val="2MicrosoftSansSerif11pt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замена подшипников, </w:t>
            </w:r>
            <w:proofErr w:type="spellStart"/>
            <w:r w:rsidRPr="00E5175B">
              <w:rPr>
                <w:rStyle w:val="2MicrosoftSansSerif11pt"/>
                <w:rFonts w:ascii="Times New Roman" w:hAnsi="Times New Roman" w:cs="Times New Roman"/>
                <w:b w:val="0"/>
                <w:sz w:val="24"/>
                <w:szCs w:val="24"/>
              </w:rPr>
              <w:t>сальниц</w:t>
            </w:r>
            <w:proofErr w:type="spellEnd"/>
            <w:r w:rsidRPr="00E5175B">
              <w:rPr>
                <w:rStyle w:val="2MicrosoftSansSerif11pt"/>
                <w:rFonts w:ascii="Times New Roman" w:hAnsi="Times New Roman" w:cs="Times New Roman"/>
                <w:b w:val="0"/>
                <w:sz w:val="24"/>
                <w:szCs w:val="24"/>
              </w:rPr>
              <w:t xml:space="preserve">, 4 </w:t>
            </w:r>
            <w:proofErr w:type="spellStart"/>
            <w:proofErr w:type="gramStart"/>
            <w:r w:rsidRPr="00E5175B">
              <w:rPr>
                <w:rStyle w:val="2MicrosoftSansSerif11pt"/>
                <w:rFonts w:ascii="Times New Roman" w:hAnsi="Times New Roman" w:cs="Times New Roman"/>
                <w:b w:val="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июнь-июль 2025г.</w:t>
            </w:r>
          </w:p>
        </w:tc>
        <w:tc>
          <w:tcPr>
            <w:tcW w:w="4253" w:type="dxa"/>
            <w:vMerge/>
          </w:tcPr>
          <w:p w:rsidR="00060F40" w:rsidRDefault="00060F40" w:rsidP="00B64EEB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1.3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Техобслуживание насосов подпитки сетевой воды</w:t>
            </w:r>
          </w:p>
        </w:tc>
        <w:tc>
          <w:tcPr>
            <w:tcW w:w="2976" w:type="dxa"/>
            <w:vAlign w:val="center"/>
          </w:tcPr>
          <w:p w:rsidR="00060F40" w:rsidRDefault="00060F40" w:rsidP="0090212B">
            <w:pPr>
              <w:jc w:val="center"/>
            </w:pPr>
            <w:r>
              <w:t>июнь-июль 2025г.</w:t>
            </w:r>
          </w:p>
        </w:tc>
        <w:tc>
          <w:tcPr>
            <w:tcW w:w="4253" w:type="dxa"/>
            <w:vMerge/>
          </w:tcPr>
          <w:p w:rsidR="00060F40" w:rsidRDefault="00060F40" w:rsidP="00B64EEB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1.4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Техобслуживание насосов прокачки мазута, мойка фильтров</w:t>
            </w:r>
          </w:p>
        </w:tc>
        <w:tc>
          <w:tcPr>
            <w:tcW w:w="2976" w:type="dxa"/>
            <w:vAlign w:val="center"/>
          </w:tcPr>
          <w:p w:rsidR="00060F40" w:rsidRDefault="00060F40" w:rsidP="0090212B">
            <w:pPr>
              <w:jc w:val="center"/>
            </w:pPr>
            <w:r>
              <w:t>июнь-июль 2025г.</w:t>
            </w:r>
          </w:p>
        </w:tc>
        <w:tc>
          <w:tcPr>
            <w:tcW w:w="4253" w:type="dxa"/>
            <w:vMerge/>
          </w:tcPr>
          <w:p w:rsidR="00060F40" w:rsidRDefault="00060F40" w:rsidP="00B64EEB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1.5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Замена электродвигателя сетевого насоса 100кВт на 75кВт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август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1.6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Ремонт и замена запорной арматуры трубопровода, мазутного трубопровода и самого трубопровода выборочно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июль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1.7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 xml:space="preserve">Очистка и техобслуживание </w:t>
            </w:r>
            <w:proofErr w:type="spellStart"/>
            <w:r w:rsidRPr="00E5175B">
              <w:rPr>
                <w:rStyle w:val="210pt"/>
                <w:b w:val="0"/>
                <w:sz w:val="24"/>
                <w:szCs w:val="24"/>
              </w:rPr>
              <w:t>щепового</w:t>
            </w:r>
            <w:proofErr w:type="spellEnd"/>
            <w:r w:rsidRPr="00E5175B">
              <w:rPr>
                <w:rStyle w:val="210pt"/>
                <w:b w:val="0"/>
                <w:sz w:val="24"/>
                <w:szCs w:val="24"/>
              </w:rPr>
              <w:t xml:space="preserve"> котла КВТ 3000Е, 1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1.8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Установка стационарного насоса перекачки нефти, 1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1.9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Техобслуживание дизел</w:t>
            </w:r>
            <w:proofErr w:type="gramStart"/>
            <w:r w:rsidRPr="00E5175B">
              <w:rPr>
                <w:rStyle w:val="210pt"/>
                <w:b w:val="0"/>
                <w:sz w:val="24"/>
                <w:szCs w:val="24"/>
              </w:rPr>
              <w:t>ь-</w:t>
            </w:r>
            <w:proofErr w:type="gramEnd"/>
            <w:r w:rsidRPr="00E5175B">
              <w:rPr>
                <w:rStyle w:val="210pt"/>
                <w:b w:val="0"/>
                <w:sz w:val="24"/>
                <w:szCs w:val="24"/>
              </w:rPr>
              <w:t xml:space="preserve"> генератора </w:t>
            </w:r>
            <w:r w:rsidRPr="00E5175B">
              <w:rPr>
                <w:rStyle w:val="210pt"/>
                <w:b w:val="0"/>
                <w:sz w:val="24"/>
                <w:szCs w:val="24"/>
                <w:lang w:eastAsia="en-US" w:bidi="en-US"/>
              </w:rPr>
              <w:t>8</w:t>
            </w:r>
            <w:r w:rsidRPr="00E5175B">
              <w:rPr>
                <w:rStyle w:val="210pt"/>
                <w:b w:val="0"/>
                <w:sz w:val="24"/>
                <w:szCs w:val="24"/>
                <w:lang w:val="en-US" w:eastAsia="en-US" w:bidi="en-US"/>
              </w:rPr>
              <w:t>NVD</w:t>
            </w:r>
            <w:r w:rsidRPr="00E5175B">
              <w:rPr>
                <w:rStyle w:val="210pt"/>
                <w:b w:val="0"/>
                <w:sz w:val="24"/>
                <w:szCs w:val="24"/>
                <w:lang w:eastAsia="en-US" w:bidi="en-US"/>
              </w:rPr>
              <w:t>-36, 1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1.10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 xml:space="preserve">Ремонт транспортёров подачи щепы (скребки, туеры, днище коробов, </w:t>
            </w:r>
            <w:proofErr w:type="spellStart"/>
            <w:r w:rsidRPr="00E5175B">
              <w:rPr>
                <w:rStyle w:val="210pt"/>
                <w:b w:val="0"/>
                <w:sz w:val="24"/>
                <w:szCs w:val="24"/>
              </w:rPr>
              <w:t>подвороты</w:t>
            </w:r>
            <w:proofErr w:type="spellEnd"/>
            <w:r w:rsidRPr="00E5175B">
              <w:rPr>
                <w:rStyle w:val="210pt"/>
                <w:b w:val="0"/>
                <w:sz w:val="24"/>
                <w:szCs w:val="24"/>
              </w:rPr>
              <w:t>), 1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июнь-сентябрь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1.11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Замена гидроцилиндра подачи щепы «живых полов», 6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июнь-сентябрь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1.12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  <w:rPr>
                <w:b/>
              </w:rPr>
            </w:pPr>
            <w:r w:rsidRPr="00E5175B">
              <w:rPr>
                <w:rStyle w:val="210pt"/>
                <w:b w:val="0"/>
                <w:sz w:val="24"/>
                <w:szCs w:val="24"/>
              </w:rPr>
              <w:t>Техобслуживание плавучей насосной станции, 1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июнь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lastRenderedPageBreak/>
              <w:t>1.13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060F40">
            <w:pPr>
              <w:pStyle w:val="5"/>
              <w:shd w:val="clear" w:color="auto" w:fill="auto"/>
              <w:rPr>
                <w:sz w:val="24"/>
                <w:szCs w:val="24"/>
              </w:rPr>
            </w:pPr>
            <w:r w:rsidRPr="00E5175B">
              <w:rPr>
                <w:color w:val="000000"/>
                <w:sz w:val="24"/>
                <w:szCs w:val="24"/>
                <w:lang w:bidi="ru-RU"/>
              </w:rPr>
              <w:t xml:space="preserve">Техобслуживание дымососов </w:t>
            </w:r>
            <w:proofErr w:type="spellStart"/>
            <w:r w:rsidRPr="00E5175B">
              <w:rPr>
                <w:color w:val="000000"/>
                <w:sz w:val="24"/>
                <w:szCs w:val="24"/>
                <w:lang w:bidi="ru-RU"/>
              </w:rPr>
              <w:t>щеповых</w:t>
            </w:r>
            <w:proofErr w:type="spellEnd"/>
            <w:r w:rsidRPr="00E5175B">
              <w:rPr>
                <w:color w:val="000000"/>
                <w:sz w:val="24"/>
                <w:szCs w:val="24"/>
                <w:lang w:bidi="ru-RU"/>
              </w:rPr>
              <w:t xml:space="preserve"> котлов, 6 ед.</w:t>
            </w:r>
          </w:p>
          <w:p w:rsidR="00060F40" w:rsidRPr="00E5175B" w:rsidRDefault="00060F40" w:rsidP="00356A73">
            <w:pPr>
              <w:jc w:val="both"/>
            </w:pP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июль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1.14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060F40">
            <w:pPr>
              <w:pStyle w:val="5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E5175B">
              <w:rPr>
                <w:color w:val="000000"/>
                <w:sz w:val="24"/>
                <w:szCs w:val="24"/>
                <w:lang w:bidi="ru-RU"/>
              </w:rPr>
              <w:t>Очистка экономайзеров мазутного котла № 1, 1 ед.</w:t>
            </w:r>
          </w:p>
          <w:p w:rsidR="00060F40" w:rsidRPr="00E5175B" w:rsidRDefault="00060F40" w:rsidP="00356A73">
            <w:pPr>
              <w:jc w:val="both"/>
            </w:pP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июль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1.15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060F40">
            <w:pPr>
              <w:pStyle w:val="5"/>
              <w:shd w:val="clear" w:color="auto" w:fill="auto"/>
              <w:spacing w:line="234" w:lineRule="exact"/>
              <w:rPr>
                <w:sz w:val="24"/>
                <w:szCs w:val="24"/>
              </w:rPr>
            </w:pPr>
            <w:r w:rsidRPr="00E5175B">
              <w:rPr>
                <w:color w:val="000000"/>
                <w:sz w:val="24"/>
                <w:szCs w:val="24"/>
                <w:lang w:bidi="ru-RU"/>
              </w:rPr>
              <w:t>Ремонт теплообменников ТИ82- 91, 3 ед.</w:t>
            </w:r>
          </w:p>
          <w:p w:rsidR="00060F40" w:rsidRPr="00E5175B" w:rsidRDefault="00060F40" w:rsidP="00356A73">
            <w:pPr>
              <w:jc w:val="both"/>
            </w:pP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август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060F40" w:rsidRPr="004D6C59" w:rsidTr="00E5175B">
        <w:trPr>
          <w:trHeight w:val="418"/>
        </w:trPr>
        <w:tc>
          <w:tcPr>
            <w:tcW w:w="851" w:type="dxa"/>
          </w:tcPr>
          <w:p w:rsidR="00060F40" w:rsidRDefault="00060F40" w:rsidP="00B34E27">
            <w:r>
              <w:t>1.16</w:t>
            </w:r>
          </w:p>
        </w:tc>
        <w:tc>
          <w:tcPr>
            <w:tcW w:w="7230" w:type="dxa"/>
            <w:vAlign w:val="center"/>
          </w:tcPr>
          <w:p w:rsidR="00060F40" w:rsidRPr="00E5175B" w:rsidRDefault="00060F40" w:rsidP="00356A73">
            <w:pPr>
              <w:jc w:val="both"/>
            </w:pPr>
            <w:r w:rsidRPr="00E5175B">
              <w:t>Очистка дымовых труб от сажи, 4 ед.</w:t>
            </w:r>
          </w:p>
        </w:tc>
        <w:tc>
          <w:tcPr>
            <w:tcW w:w="2976" w:type="dxa"/>
            <w:vAlign w:val="center"/>
          </w:tcPr>
          <w:p w:rsidR="00060F40" w:rsidRDefault="00060F40" w:rsidP="009634C6">
            <w:pPr>
              <w:jc w:val="center"/>
            </w:pPr>
            <w:r>
              <w:t>август 2025г.</w:t>
            </w:r>
          </w:p>
        </w:tc>
        <w:tc>
          <w:tcPr>
            <w:tcW w:w="4253" w:type="dxa"/>
            <w:vMerge/>
          </w:tcPr>
          <w:p w:rsidR="00060F40" w:rsidRDefault="00060F40"/>
        </w:tc>
      </w:tr>
      <w:tr w:rsidR="005C634B" w:rsidRPr="004D6C59" w:rsidTr="00E5175B">
        <w:trPr>
          <w:trHeight w:val="418"/>
        </w:trPr>
        <w:tc>
          <w:tcPr>
            <w:tcW w:w="851" w:type="dxa"/>
          </w:tcPr>
          <w:p w:rsidR="005C634B" w:rsidRDefault="005C634B" w:rsidP="00B34E27">
            <w:r>
              <w:t>2</w:t>
            </w:r>
          </w:p>
        </w:tc>
        <w:tc>
          <w:tcPr>
            <w:tcW w:w="7230" w:type="dxa"/>
            <w:vAlign w:val="center"/>
          </w:tcPr>
          <w:p w:rsidR="005C634B" w:rsidRDefault="005C634B" w:rsidP="00356A73">
            <w:pPr>
              <w:jc w:val="both"/>
            </w:pPr>
            <w:r>
              <w:t>Капитальный ремонт тепловых колодцев в кол-ве 5 шт.</w:t>
            </w:r>
          </w:p>
        </w:tc>
        <w:tc>
          <w:tcPr>
            <w:tcW w:w="2976" w:type="dxa"/>
            <w:vAlign w:val="center"/>
          </w:tcPr>
          <w:p w:rsidR="005C634B" w:rsidRDefault="005C634B" w:rsidP="009634C6">
            <w:pPr>
              <w:jc w:val="center"/>
            </w:pPr>
            <w:r>
              <w:t>сентябрь 2025г.</w:t>
            </w:r>
          </w:p>
        </w:tc>
        <w:tc>
          <w:tcPr>
            <w:tcW w:w="4253" w:type="dxa"/>
          </w:tcPr>
          <w:p w:rsidR="005C634B" w:rsidRDefault="005C634B">
            <w:r>
              <w:t>Глава Алексеевского муниципального образования Снегирев В.В.</w:t>
            </w:r>
          </w:p>
        </w:tc>
      </w:tr>
      <w:tr w:rsidR="001E6CE1" w:rsidRPr="004D6C59" w:rsidTr="00E5175B">
        <w:trPr>
          <w:trHeight w:val="418"/>
        </w:trPr>
        <w:tc>
          <w:tcPr>
            <w:tcW w:w="851" w:type="dxa"/>
          </w:tcPr>
          <w:p w:rsidR="001E6CE1" w:rsidRDefault="001E6CE1" w:rsidP="00B34E27">
            <w:r>
              <w:t>3</w:t>
            </w:r>
          </w:p>
        </w:tc>
        <w:tc>
          <w:tcPr>
            <w:tcW w:w="7230" w:type="dxa"/>
            <w:vAlign w:val="center"/>
          </w:tcPr>
          <w:p w:rsidR="001E6CE1" w:rsidRDefault="001E6CE1" w:rsidP="00356A73">
            <w:pPr>
              <w:jc w:val="both"/>
            </w:pPr>
            <w:r>
              <w:t>Капитальный ремонт ВЛ-0,4кВ, 1,88 км.</w:t>
            </w:r>
          </w:p>
        </w:tc>
        <w:tc>
          <w:tcPr>
            <w:tcW w:w="2976" w:type="dxa"/>
            <w:vAlign w:val="center"/>
          </w:tcPr>
          <w:p w:rsidR="001E6CE1" w:rsidRDefault="001E6CE1" w:rsidP="009634C6">
            <w:pPr>
              <w:jc w:val="center"/>
            </w:pPr>
            <w:r>
              <w:t>сентябрь 2025г.</w:t>
            </w:r>
          </w:p>
        </w:tc>
        <w:tc>
          <w:tcPr>
            <w:tcW w:w="4253" w:type="dxa"/>
          </w:tcPr>
          <w:p w:rsidR="001E6CE1" w:rsidRDefault="001E6CE1">
            <w:r>
              <w:t>Директор филиала ОГУЭП «</w:t>
            </w:r>
            <w:proofErr w:type="spellStart"/>
            <w:r>
              <w:t>Облкоммунэнерго</w:t>
            </w:r>
            <w:proofErr w:type="spellEnd"/>
            <w:r w:rsidR="002615B3">
              <w:t>» «К</w:t>
            </w:r>
            <w:r w:rsidR="00865D5A">
              <w:t>иренские электрические сети» Перфильев В.И.</w:t>
            </w:r>
          </w:p>
        </w:tc>
      </w:tr>
    </w:tbl>
    <w:p w:rsidR="0032128F" w:rsidRDefault="0032128F"/>
    <w:p w:rsidR="00B63B8C" w:rsidRDefault="00B63B8C" w:rsidP="004507E0">
      <w:pPr>
        <w:jc w:val="right"/>
      </w:pPr>
    </w:p>
    <w:p w:rsidR="00B63B8C" w:rsidRDefault="00B63B8C" w:rsidP="004507E0">
      <w:pPr>
        <w:jc w:val="right"/>
      </w:pPr>
    </w:p>
    <w:p w:rsidR="00B63B8C" w:rsidRDefault="00B63B8C" w:rsidP="004507E0">
      <w:pPr>
        <w:jc w:val="right"/>
      </w:pPr>
    </w:p>
    <w:sectPr w:rsidR="00B63B8C" w:rsidSect="008058B2">
      <w:pgSz w:w="16838" w:h="11906" w:orient="landscape"/>
      <w:pgMar w:top="709" w:right="96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AD8" w:rsidRDefault="000D4AD8" w:rsidP="006E3C84">
      <w:r>
        <w:separator/>
      </w:r>
    </w:p>
  </w:endnote>
  <w:endnote w:type="continuationSeparator" w:id="0">
    <w:p w:rsidR="000D4AD8" w:rsidRDefault="000D4AD8" w:rsidP="006E3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AD8" w:rsidRDefault="000D4AD8" w:rsidP="006E3C84">
      <w:r>
        <w:separator/>
      </w:r>
    </w:p>
  </w:footnote>
  <w:footnote w:type="continuationSeparator" w:id="0">
    <w:p w:rsidR="000D4AD8" w:rsidRDefault="000D4AD8" w:rsidP="006E3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2654"/>
    <w:multiLevelType w:val="hybridMultilevel"/>
    <w:tmpl w:val="73E8FF66"/>
    <w:lvl w:ilvl="0" w:tplc="B3BCE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5760D0"/>
    <w:multiLevelType w:val="hybridMultilevel"/>
    <w:tmpl w:val="6E2019F8"/>
    <w:lvl w:ilvl="0" w:tplc="95267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A52F7F"/>
    <w:multiLevelType w:val="hybridMultilevel"/>
    <w:tmpl w:val="16E2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234D80"/>
    <w:multiLevelType w:val="hybridMultilevel"/>
    <w:tmpl w:val="5D842B9C"/>
    <w:lvl w:ilvl="0" w:tplc="568EE77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FB4"/>
    <w:rsid w:val="00003DD7"/>
    <w:rsid w:val="00011B44"/>
    <w:rsid w:val="000162B5"/>
    <w:rsid w:val="0001752D"/>
    <w:rsid w:val="00017C0B"/>
    <w:rsid w:val="0002187F"/>
    <w:rsid w:val="00022ADE"/>
    <w:rsid w:val="00023722"/>
    <w:rsid w:val="000251F3"/>
    <w:rsid w:val="00032306"/>
    <w:rsid w:val="00034574"/>
    <w:rsid w:val="00035001"/>
    <w:rsid w:val="0004023D"/>
    <w:rsid w:val="00041923"/>
    <w:rsid w:val="0005572C"/>
    <w:rsid w:val="00055FF5"/>
    <w:rsid w:val="00060F40"/>
    <w:rsid w:val="0006245B"/>
    <w:rsid w:val="00065B0D"/>
    <w:rsid w:val="000668EC"/>
    <w:rsid w:val="00070865"/>
    <w:rsid w:val="00074339"/>
    <w:rsid w:val="00077A93"/>
    <w:rsid w:val="00083A7E"/>
    <w:rsid w:val="00093F3D"/>
    <w:rsid w:val="000A59CA"/>
    <w:rsid w:val="000A610D"/>
    <w:rsid w:val="000B1492"/>
    <w:rsid w:val="000B5254"/>
    <w:rsid w:val="000B75D2"/>
    <w:rsid w:val="000C3FA5"/>
    <w:rsid w:val="000C5D28"/>
    <w:rsid w:val="000D3AA4"/>
    <w:rsid w:val="000D4AD8"/>
    <w:rsid w:val="000D79C2"/>
    <w:rsid w:val="000E47C8"/>
    <w:rsid w:val="000E4EB5"/>
    <w:rsid w:val="000E514C"/>
    <w:rsid w:val="000F0BF4"/>
    <w:rsid w:val="000F2BE5"/>
    <w:rsid w:val="000F5DF4"/>
    <w:rsid w:val="00101717"/>
    <w:rsid w:val="00101864"/>
    <w:rsid w:val="001032EF"/>
    <w:rsid w:val="00105BB2"/>
    <w:rsid w:val="00114348"/>
    <w:rsid w:val="00117FA3"/>
    <w:rsid w:val="00120B28"/>
    <w:rsid w:val="00121385"/>
    <w:rsid w:val="00127003"/>
    <w:rsid w:val="00132898"/>
    <w:rsid w:val="00133F83"/>
    <w:rsid w:val="00135B0E"/>
    <w:rsid w:val="00142402"/>
    <w:rsid w:val="00142E66"/>
    <w:rsid w:val="00143B2A"/>
    <w:rsid w:val="00150604"/>
    <w:rsid w:val="00151574"/>
    <w:rsid w:val="00151B9A"/>
    <w:rsid w:val="00151C44"/>
    <w:rsid w:val="00152416"/>
    <w:rsid w:val="00161128"/>
    <w:rsid w:val="00162555"/>
    <w:rsid w:val="00162AC3"/>
    <w:rsid w:val="00173387"/>
    <w:rsid w:val="00176209"/>
    <w:rsid w:val="00182DF6"/>
    <w:rsid w:val="00184875"/>
    <w:rsid w:val="0019287C"/>
    <w:rsid w:val="001A2B0F"/>
    <w:rsid w:val="001A3113"/>
    <w:rsid w:val="001A4873"/>
    <w:rsid w:val="001A515A"/>
    <w:rsid w:val="001A6948"/>
    <w:rsid w:val="001B005A"/>
    <w:rsid w:val="001B0B9B"/>
    <w:rsid w:val="001C1B50"/>
    <w:rsid w:val="001D3D10"/>
    <w:rsid w:val="001D7574"/>
    <w:rsid w:val="001D7E75"/>
    <w:rsid w:val="001E04CC"/>
    <w:rsid w:val="001E1D28"/>
    <w:rsid w:val="001E59F2"/>
    <w:rsid w:val="001E6CE1"/>
    <w:rsid w:val="001F2D01"/>
    <w:rsid w:val="001F3995"/>
    <w:rsid w:val="001F585A"/>
    <w:rsid w:val="001F7204"/>
    <w:rsid w:val="002025CF"/>
    <w:rsid w:val="002073DD"/>
    <w:rsid w:val="00211E42"/>
    <w:rsid w:val="00211FFB"/>
    <w:rsid w:val="00212212"/>
    <w:rsid w:val="0022079B"/>
    <w:rsid w:val="00221DBC"/>
    <w:rsid w:val="00222D4F"/>
    <w:rsid w:val="0022569C"/>
    <w:rsid w:val="002257F5"/>
    <w:rsid w:val="002269DA"/>
    <w:rsid w:val="00227CCF"/>
    <w:rsid w:val="002333E9"/>
    <w:rsid w:val="002355B0"/>
    <w:rsid w:val="002367E7"/>
    <w:rsid w:val="00237755"/>
    <w:rsid w:val="002402E3"/>
    <w:rsid w:val="00241CA6"/>
    <w:rsid w:val="00243B84"/>
    <w:rsid w:val="002440E4"/>
    <w:rsid w:val="00244323"/>
    <w:rsid w:val="00244E08"/>
    <w:rsid w:val="00246B36"/>
    <w:rsid w:val="0025412B"/>
    <w:rsid w:val="00255D65"/>
    <w:rsid w:val="002564C0"/>
    <w:rsid w:val="002615B3"/>
    <w:rsid w:val="00270FF5"/>
    <w:rsid w:val="00272556"/>
    <w:rsid w:val="002749D7"/>
    <w:rsid w:val="002812A6"/>
    <w:rsid w:val="00285E6D"/>
    <w:rsid w:val="0029571E"/>
    <w:rsid w:val="002958DE"/>
    <w:rsid w:val="0029780E"/>
    <w:rsid w:val="002A318B"/>
    <w:rsid w:val="002B2C3A"/>
    <w:rsid w:val="002B3796"/>
    <w:rsid w:val="002B4899"/>
    <w:rsid w:val="002C15CA"/>
    <w:rsid w:val="002C2448"/>
    <w:rsid w:val="002C4E04"/>
    <w:rsid w:val="002D1486"/>
    <w:rsid w:val="002D42B0"/>
    <w:rsid w:val="002D69A0"/>
    <w:rsid w:val="002E0EB0"/>
    <w:rsid w:val="002E1EDE"/>
    <w:rsid w:val="002E2B3E"/>
    <w:rsid w:val="002F0DD1"/>
    <w:rsid w:val="002F0EBC"/>
    <w:rsid w:val="002F6BB2"/>
    <w:rsid w:val="00306C4F"/>
    <w:rsid w:val="00306D09"/>
    <w:rsid w:val="00320E57"/>
    <w:rsid w:val="0032128F"/>
    <w:rsid w:val="0032252C"/>
    <w:rsid w:val="0032578D"/>
    <w:rsid w:val="00325C10"/>
    <w:rsid w:val="003304F1"/>
    <w:rsid w:val="00331830"/>
    <w:rsid w:val="0033329A"/>
    <w:rsid w:val="00334200"/>
    <w:rsid w:val="00337879"/>
    <w:rsid w:val="00342D22"/>
    <w:rsid w:val="00344E75"/>
    <w:rsid w:val="00346DD6"/>
    <w:rsid w:val="00351596"/>
    <w:rsid w:val="00352A2F"/>
    <w:rsid w:val="00353C53"/>
    <w:rsid w:val="00355D5A"/>
    <w:rsid w:val="00356A73"/>
    <w:rsid w:val="00363305"/>
    <w:rsid w:val="003657FE"/>
    <w:rsid w:val="00367246"/>
    <w:rsid w:val="00367F6F"/>
    <w:rsid w:val="00371360"/>
    <w:rsid w:val="00375C5D"/>
    <w:rsid w:val="00385E4B"/>
    <w:rsid w:val="0038797A"/>
    <w:rsid w:val="00391021"/>
    <w:rsid w:val="00394D73"/>
    <w:rsid w:val="00397410"/>
    <w:rsid w:val="0039770A"/>
    <w:rsid w:val="003A0F5B"/>
    <w:rsid w:val="003A3D65"/>
    <w:rsid w:val="003A4284"/>
    <w:rsid w:val="003A578E"/>
    <w:rsid w:val="003A772C"/>
    <w:rsid w:val="003A79BA"/>
    <w:rsid w:val="003B0488"/>
    <w:rsid w:val="003B1AD2"/>
    <w:rsid w:val="003B4364"/>
    <w:rsid w:val="003C2B23"/>
    <w:rsid w:val="003C7AA5"/>
    <w:rsid w:val="003D0040"/>
    <w:rsid w:val="003D74AB"/>
    <w:rsid w:val="003E0A0C"/>
    <w:rsid w:val="00403E47"/>
    <w:rsid w:val="00404D94"/>
    <w:rsid w:val="004061D7"/>
    <w:rsid w:val="00406B04"/>
    <w:rsid w:val="00412590"/>
    <w:rsid w:val="00415622"/>
    <w:rsid w:val="00445531"/>
    <w:rsid w:val="004507E0"/>
    <w:rsid w:val="00460ADA"/>
    <w:rsid w:val="004631F4"/>
    <w:rsid w:val="00471C7B"/>
    <w:rsid w:val="00472368"/>
    <w:rsid w:val="00473DE3"/>
    <w:rsid w:val="004810A5"/>
    <w:rsid w:val="004818AF"/>
    <w:rsid w:val="004858B0"/>
    <w:rsid w:val="00485953"/>
    <w:rsid w:val="00486404"/>
    <w:rsid w:val="0048728C"/>
    <w:rsid w:val="004902B8"/>
    <w:rsid w:val="00490A68"/>
    <w:rsid w:val="004A7095"/>
    <w:rsid w:val="004B10C3"/>
    <w:rsid w:val="004B5C10"/>
    <w:rsid w:val="004C3AA1"/>
    <w:rsid w:val="004C4659"/>
    <w:rsid w:val="004C730F"/>
    <w:rsid w:val="004D487C"/>
    <w:rsid w:val="004D49DD"/>
    <w:rsid w:val="004D6C59"/>
    <w:rsid w:val="004F0056"/>
    <w:rsid w:val="004F3D89"/>
    <w:rsid w:val="005035BF"/>
    <w:rsid w:val="00506198"/>
    <w:rsid w:val="0050648F"/>
    <w:rsid w:val="00511610"/>
    <w:rsid w:val="00515241"/>
    <w:rsid w:val="00517629"/>
    <w:rsid w:val="00520E01"/>
    <w:rsid w:val="005259AA"/>
    <w:rsid w:val="005268F4"/>
    <w:rsid w:val="00530158"/>
    <w:rsid w:val="00551D85"/>
    <w:rsid w:val="00553604"/>
    <w:rsid w:val="00555A41"/>
    <w:rsid w:val="00555E8B"/>
    <w:rsid w:val="0058391D"/>
    <w:rsid w:val="00596B78"/>
    <w:rsid w:val="00596C41"/>
    <w:rsid w:val="005A7062"/>
    <w:rsid w:val="005B1F2C"/>
    <w:rsid w:val="005C0632"/>
    <w:rsid w:val="005C150E"/>
    <w:rsid w:val="005C5B6A"/>
    <w:rsid w:val="005C5C5D"/>
    <w:rsid w:val="005C634B"/>
    <w:rsid w:val="005D12FD"/>
    <w:rsid w:val="005E6D01"/>
    <w:rsid w:val="005F077C"/>
    <w:rsid w:val="005F2718"/>
    <w:rsid w:val="005F5B56"/>
    <w:rsid w:val="005F7D24"/>
    <w:rsid w:val="006070F1"/>
    <w:rsid w:val="006101FF"/>
    <w:rsid w:val="00610E3F"/>
    <w:rsid w:val="00615678"/>
    <w:rsid w:val="00620B00"/>
    <w:rsid w:val="00624446"/>
    <w:rsid w:val="00626697"/>
    <w:rsid w:val="0064263E"/>
    <w:rsid w:val="00652151"/>
    <w:rsid w:val="006534A2"/>
    <w:rsid w:val="00653B35"/>
    <w:rsid w:val="00663484"/>
    <w:rsid w:val="00663F19"/>
    <w:rsid w:val="006645DA"/>
    <w:rsid w:val="00675B7E"/>
    <w:rsid w:val="0067609B"/>
    <w:rsid w:val="00685235"/>
    <w:rsid w:val="0069036A"/>
    <w:rsid w:val="00692817"/>
    <w:rsid w:val="006944FC"/>
    <w:rsid w:val="006A240A"/>
    <w:rsid w:val="006B02D5"/>
    <w:rsid w:val="006B3C89"/>
    <w:rsid w:val="006B7021"/>
    <w:rsid w:val="006C119D"/>
    <w:rsid w:val="006C1510"/>
    <w:rsid w:val="006E0AA6"/>
    <w:rsid w:val="006E0AC5"/>
    <w:rsid w:val="006E1E0D"/>
    <w:rsid w:val="006E3C84"/>
    <w:rsid w:val="006E72FE"/>
    <w:rsid w:val="006F0B3C"/>
    <w:rsid w:val="0070029A"/>
    <w:rsid w:val="00703B4E"/>
    <w:rsid w:val="007147D9"/>
    <w:rsid w:val="0072289B"/>
    <w:rsid w:val="00722C0B"/>
    <w:rsid w:val="00730662"/>
    <w:rsid w:val="007319FA"/>
    <w:rsid w:val="00737ABC"/>
    <w:rsid w:val="00737BAB"/>
    <w:rsid w:val="00741CDA"/>
    <w:rsid w:val="00746EF1"/>
    <w:rsid w:val="00747EB4"/>
    <w:rsid w:val="00750E93"/>
    <w:rsid w:val="007543C8"/>
    <w:rsid w:val="00756A74"/>
    <w:rsid w:val="00763326"/>
    <w:rsid w:val="007639C4"/>
    <w:rsid w:val="00766BF5"/>
    <w:rsid w:val="00767BB6"/>
    <w:rsid w:val="0077742E"/>
    <w:rsid w:val="007817C5"/>
    <w:rsid w:val="00782131"/>
    <w:rsid w:val="007925FA"/>
    <w:rsid w:val="00795BE5"/>
    <w:rsid w:val="007A2928"/>
    <w:rsid w:val="007A393A"/>
    <w:rsid w:val="007A497C"/>
    <w:rsid w:val="007A5380"/>
    <w:rsid w:val="007A7C2F"/>
    <w:rsid w:val="007B3FAA"/>
    <w:rsid w:val="007B5FDC"/>
    <w:rsid w:val="007C0677"/>
    <w:rsid w:val="007D0F00"/>
    <w:rsid w:val="007D3CE0"/>
    <w:rsid w:val="007E00AC"/>
    <w:rsid w:val="007E0491"/>
    <w:rsid w:val="007F2DB5"/>
    <w:rsid w:val="007F3BDE"/>
    <w:rsid w:val="007F432C"/>
    <w:rsid w:val="007F6D07"/>
    <w:rsid w:val="00801598"/>
    <w:rsid w:val="008058B2"/>
    <w:rsid w:val="008113E9"/>
    <w:rsid w:val="00812E4C"/>
    <w:rsid w:val="00814779"/>
    <w:rsid w:val="00815772"/>
    <w:rsid w:val="00827302"/>
    <w:rsid w:val="00833789"/>
    <w:rsid w:val="008337E3"/>
    <w:rsid w:val="00840EE9"/>
    <w:rsid w:val="008449A6"/>
    <w:rsid w:val="008458B8"/>
    <w:rsid w:val="0085717B"/>
    <w:rsid w:val="00863377"/>
    <w:rsid w:val="00865D5A"/>
    <w:rsid w:val="00873722"/>
    <w:rsid w:val="00874AD0"/>
    <w:rsid w:val="00877AE8"/>
    <w:rsid w:val="00884841"/>
    <w:rsid w:val="0089385D"/>
    <w:rsid w:val="008A41D4"/>
    <w:rsid w:val="008A4E28"/>
    <w:rsid w:val="008A54D7"/>
    <w:rsid w:val="008A7DC6"/>
    <w:rsid w:val="008B4E1F"/>
    <w:rsid w:val="008B718A"/>
    <w:rsid w:val="008C4F8B"/>
    <w:rsid w:val="008D04A7"/>
    <w:rsid w:val="008D6A0A"/>
    <w:rsid w:val="008E3FBE"/>
    <w:rsid w:val="008E639E"/>
    <w:rsid w:val="008E7373"/>
    <w:rsid w:val="008F3655"/>
    <w:rsid w:val="008F6610"/>
    <w:rsid w:val="008F7538"/>
    <w:rsid w:val="009057DD"/>
    <w:rsid w:val="00906FFF"/>
    <w:rsid w:val="00912D55"/>
    <w:rsid w:val="009176A7"/>
    <w:rsid w:val="00923456"/>
    <w:rsid w:val="00923EF5"/>
    <w:rsid w:val="00925034"/>
    <w:rsid w:val="00931476"/>
    <w:rsid w:val="00931828"/>
    <w:rsid w:val="009366FA"/>
    <w:rsid w:val="0094119C"/>
    <w:rsid w:val="009418EA"/>
    <w:rsid w:val="00951411"/>
    <w:rsid w:val="00953771"/>
    <w:rsid w:val="009563BE"/>
    <w:rsid w:val="00956AF5"/>
    <w:rsid w:val="00957317"/>
    <w:rsid w:val="009634C6"/>
    <w:rsid w:val="00963C85"/>
    <w:rsid w:val="00964D7D"/>
    <w:rsid w:val="00970CBB"/>
    <w:rsid w:val="00971951"/>
    <w:rsid w:val="009847E7"/>
    <w:rsid w:val="00984B68"/>
    <w:rsid w:val="00984E49"/>
    <w:rsid w:val="00987B7C"/>
    <w:rsid w:val="00992413"/>
    <w:rsid w:val="00993255"/>
    <w:rsid w:val="009A0987"/>
    <w:rsid w:val="009D1622"/>
    <w:rsid w:val="009D3A9B"/>
    <w:rsid w:val="009F10C7"/>
    <w:rsid w:val="009F2CE8"/>
    <w:rsid w:val="00A01E70"/>
    <w:rsid w:val="00A046A8"/>
    <w:rsid w:val="00A0735F"/>
    <w:rsid w:val="00A11EBA"/>
    <w:rsid w:val="00A177E5"/>
    <w:rsid w:val="00A21A96"/>
    <w:rsid w:val="00A22987"/>
    <w:rsid w:val="00A2634F"/>
    <w:rsid w:val="00A30939"/>
    <w:rsid w:val="00A35C65"/>
    <w:rsid w:val="00A412B0"/>
    <w:rsid w:val="00A50F53"/>
    <w:rsid w:val="00A52AE9"/>
    <w:rsid w:val="00A53235"/>
    <w:rsid w:val="00A63015"/>
    <w:rsid w:val="00A665E7"/>
    <w:rsid w:val="00A73A33"/>
    <w:rsid w:val="00A73CB1"/>
    <w:rsid w:val="00A80FC6"/>
    <w:rsid w:val="00A87445"/>
    <w:rsid w:val="00A91AB3"/>
    <w:rsid w:val="00A938EF"/>
    <w:rsid w:val="00A94155"/>
    <w:rsid w:val="00AA22DE"/>
    <w:rsid w:val="00AA2F85"/>
    <w:rsid w:val="00AB0D86"/>
    <w:rsid w:val="00AB1043"/>
    <w:rsid w:val="00AB2E07"/>
    <w:rsid w:val="00AC048D"/>
    <w:rsid w:val="00AC2779"/>
    <w:rsid w:val="00AC761C"/>
    <w:rsid w:val="00AD6DBD"/>
    <w:rsid w:val="00AE5CEA"/>
    <w:rsid w:val="00AE6356"/>
    <w:rsid w:val="00AF6845"/>
    <w:rsid w:val="00AF69A3"/>
    <w:rsid w:val="00B015B6"/>
    <w:rsid w:val="00B10D70"/>
    <w:rsid w:val="00B20793"/>
    <w:rsid w:val="00B22B10"/>
    <w:rsid w:val="00B27AF2"/>
    <w:rsid w:val="00B31CDC"/>
    <w:rsid w:val="00B333F7"/>
    <w:rsid w:val="00B3489B"/>
    <w:rsid w:val="00B34E27"/>
    <w:rsid w:val="00B3649C"/>
    <w:rsid w:val="00B46FE5"/>
    <w:rsid w:val="00B47F10"/>
    <w:rsid w:val="00B50FC9"/>
    <w:rsid w:val="00B53A65"/>
    <w:rsid w:val="00B56144"/>
    <w:rsid w:val="00B60CB6"/>
    <w:rsid w:val="00B61E12"/>
    <w:rsid w:val="00B63540"/>
    <w:rsid w:val="00B63B8C"/>
    <w:rsid w:val="00B7188C"/>
    <w:rsid w:val="00B76D41"/>
    <w:rsid w:val="00B81775"/>
    <w:rsid w:val="00B8410E"/>
    <w:rsid w:val="00B9516E"/>
    <w:rsid w:val="00BA20F0"/>
    <w:rsid w:val="00BA3F34"/>
    <w:rsid w:val="00BB5F3F"/>
    <w:rsid w:val="00BC061C"/>
    <w:rsid w:val="00BC137C"/>
    <w:rsid w:val="00BC174C"/>
    <w:rsid w:val="00BC2688"/>
    <w:rsid w:val="00BC5965"/>
    <w:rsid w:val="00BC6292"/>
    <w:rsid w:val="00BC791F"/>
    <w:rsid w:val="00BD73AD"/>
    <w:rsid w:val="00BD7604"/>
    <w:rsid w:val="00BE2522"/>
    <w:rsid w:val="00BF207D"/>
    <w:rsid w:val="00BF4D7B"/>
    <w:rsid w:val="00C01752"/>
    <w:rsid w:val="00C03C2C"/>
    <w:rsid w:val="00C14E16"/>
    <w:rsid w:val="00C177E8"/>
    <w:rsid w:val="00C200FB"/>
    <w:rsid w:val="00C204E3"/>
    <w:rsid w:val="00C2537D"/>
    <w:rsid w:val="00C7011D"/>
    <w:rsid w:val="00C71A59"/>
    <w:rsid w:val="00C7242E"/>
    <w:rsid w:val="00C73CBE"/>
    <w:rsid w:val="00C74B9F"/>
    <w:rsid w:val="00C74CD1"/>
    <w:rsid w:val="00C76AC7"/>
    <w:rsid w:val="00C76B87"/>
    <w:rsid w:val="00C835C2"/>
    <w:rsid w:val="00C91F7C"/>
    <w:rsid w:val="00CA2B7A"/>
    <w:rsid w:val="00CA3FCC"/>
    <w:rsid w:val="00CA7D20"/>
    <w:rsid w:val="00CC3575"/>
    <w:rsid w:val="00CD07C2"/>
    <w:rsid w:val="00CD2DE3"/>
    <w:rsid w:val="00CD2F22"/>
    <w:rsid w:val="00CD4A96"/>
    <w:rsid w:val="00CD5757"/>
    <w:rsid w:val="00CD725E"/>
    <w:rsid w:val="00CE0F87"/>
    <w:rsid w:val="00CE119F"/>
    <w:rsid w:val="00CE2976"/>
    <w:rsid w:val="00CE36CB"/>
    <w:rsid w:val="00CE7127"/>
    <w:rsid w:val="00CE73FB"/>
    <w:rsid w:val="00CE7A96"/>
    <w:rsid w:val="00D03742"/>
    <w:rsid w:val="00D105ED"/>
    <w:rsid w:val="00D16775"/>
    <w:rsid w:val="00D1726E"/>
    <w:rsid w:val="00D22A64"/>
    <w:rsid w:val="00D2360E"/>
    <w:rsid w:val="00D2387B"/>
    <w:rsid w:val="00D26314"/>
    <w:rsid w:val="00D30217"/>
    <w:rsid w:val="00D33D24"/>
    <w:rsid w:val="00D36848"/>
    <w:rsid w:val="00D36E2E"/>
    <w:rsid w:val="00D40959"/>
    <w:rsid w:val="00D47893"/>
    <w:rsid w:val="00D5003C"/>
    <w:rsid w:val="00D55E2A"/>
    <w:rsid w:val="00D73FDC"/>
    <w:rsid w:val="00D74F7A"/>
    <w:rsid w:val="00D808B7"/>
    <w:rsid w:val="00D81F32"/>
    <w:rsid w:val="00D87795"/>
    <w:rsid w:val="00D94800"/>
    <w:rsid w:val="00D96D95"/>
    <w:rsid w:val="00D97770"/>
    <w:rsid w:val="00DA02AE"/>
    <w:rsid w:val="00DA22DA"/>
    <w:rsid w:val="00DA4627"/>
    <w:rsid w:val="00DA5F71"/>
    <w:rsid w:val="00DB3AD2"/>
    <w:rsid w:val="00DB42F0"/>
    <w:rsid w:val="00DB5905"/>
    <w:rsid w:val="00DB657A"/>
    <w:rsid w:val="00DB73FB"/>
    <w:rsid w:val="00DC2645"/>
    <w:rsid w:val="00DD0FC6"/>
    <w:rsid w:val="00DE1C1B"/>
    <w:rsid w:val="00DF40ED"/>
    <w:rsid w:val="00DF6255"/>
    <w:rsid w:val="00E00E1E"/>
    <w:rsid w:val="00E015CB"/>
    <w:rsid w:val="00E06D12"/>
    <w:rsid w:val="00E149AE"/>
    <w:rsid w:val="00E1777A"/>
    <w:rsid w:val="00E32778"/>
    <w:rsid w:val="00E378F5"/>
    <w:rsid w:val="00E418EB"/>
    <w:rsid w:val="00E44737"/>
    <w:rsid w:val="00E5175B"/>
    <w:rsid w:val="00E5247D"/>
    <w:rsid w:val="00E62246"/>
    <w:rsid w:val="00E6355C"/>
    <w:rsid w:val="00E64B68"/>
    <w:rsid w:val="00E668C6"/>
    <w:rsid w:val="00E71F50"/>
    <w:rsid w:val="00E753E3"/>
    <w:rsid w:val="00E759AB"/>
    <w:rsid w:val="00E7675C"/>
    <w:rsid w:val="00E8040C"/>
    <w:rsid w:val="00E80AE7"/>
    <w:rsid w:val="00E959DE"/>
    <w:rsid w:val="00E96358"/>
    <w:rsid w:val="00E96438"/>
    <w:rsid w:val="00EA371F"/>
    <w:rsid w:val="00EA6074"/>
    <w:rsid w:val="00EA62BA"/>
    <w:rsid w:val="00EB2C99"/>
    <w:rsid w:val="00EC1F2D"/>
    <w:rsid w:val="00EC6D5E"/>
    <w:rsid w:val="00ED3CBB"/>
    <w:rsid w:val="00EE1BEF"/>
    <w:rsid w:val="00EF05B3"/>
    <w:rsid w:val="00EF72F7"/>
    <w:rsid w:val="00F00A32"/>
    <w:rsid w:val="00F0395B"/>
    <w:rsid w:val="00F12BF0"/>
    <w:rsid w:val="00F40BC5"/>
    <w:rsid w:val="00F423E4"/>
    <w:rsid w:val="00F509FD"/>
    <w:rsid w:val="00F54437"/>
    <w:rsid w:val="00F577C3"/>
    <w:rsid w:val="00F7352A"/>
    <w:rsid w:val="00F773BA"/>
    <w:rsid w:val="00F81780"/>
    <w:rsid w:val="00F81E00"/>
    <w:rsid w:val="00F83C10"/>
    <w:rsid w:val="00F918D7"/>
    <w:rsid w:val="00F92626"/>
    <w:rsid w:val="00F95033"/>
    <w:rsid w:val="00F95FAD"/>
    <w:rsid w:val="00F965C0"/>
    <w:rsid w:val="00F97895"/>
    <w:rsid w:val="00F97FB4"/>
    <w:rsid w:val="00FA7793"/>
    <w:rsid w:val="00FB1AED"/>
    <w:rsid w:val="00FB7E14"/>
    <w:rsid w:val="00FC1F45"/>
    <w:rsid w:val="00FC43D8"/>
    <w:rsid w:val="00FD12AE"/>
    <w:rsid w:val="00FD6C38"/>
    <w:rsid w:val="00FE04BF"/>
    <w:rsid w:val="00FE3368"/>
    <w:rsid w:val="00FE7043"/>
    <w:rsid w:val="00FF2E80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FB4"/>
    <w:pPr>
      <w:keepNext/>
      <w:jc w:val="center"/>
      <w:outlineLvl w:val="0"/>
    </w:pPr>
    <w:rPr>
      <w:rFonts w:ascii="Courier New" w:hAnsi="Courier New" w:cs="Courier New"/>
      <w:b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1762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FB4"/>
    <w:rPr>
      <w:rFonts w:ascii="Courier New" w:hAnsi="Courier New" w:cs="Courier New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1762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3">
    <w:name w:val="Table Grid"/>
    <w:basedOn w:val="a1"/>
    <w:uiPriority w:val="99"/>
    <w:rsid w:val="00394D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749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749D7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AE5C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6E3C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E3C8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6E3C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E3C84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4507E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4E04"/>
    <w:rPr>
      <w:rFonts w:cs="Times New Roman"/>
    </w:rPr>
  </w:style>
  <w:style w:type="character" w:customStyle="1" w:styleId="2MicrosoftSansSerif11pt">
    <w:name w:val="Основной текст (2) + Microsoft Sans Serif;11 pt;Не полужирный"/>
    <w:basedOn w:val="a0"/>
    <w:rsid w:val="005C634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a0"/>
    <w:rsid w:val="005C63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060F40"/>
    <w:rPr>
      <w:rFonts w:ascii="Times New Roman" w:eastAsia="Times New Roman" w:hAnsi="Times New Roman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060F40"/>
    <w:pPr>
      <w:widowControl w:val="0"/>
      <w:shd w:val="clear" w:color="auto" w:fill="FFFFFF"/>
      <w:spacing w:line="227" w:lineRule="exact"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2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surjina</dc:creator>
  <cp:lastModifiedBy>Пользователь</cp:lastModifiedBy>
  <cp:revision>7</cp:revision>
  <cp:lastPrinted>2025-04-30T05:11:00Z</cp:lastPrinted>
  <dcterms:created xsi:type="dcterms:W3CDTF">2025-04-30T02:59:00Z</dcterms:created>
  <dcterms:modified xsi:type="dcterms:W3CDTF">2025-04-30T05:11:00Z</dcterms:modified>
</cp:coreProperties>
</file>